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F8380" w14:textId="77777777" w:rsidR="00EE5D50" w:rsidRDefault="006F4E9A" w:rsidP="00FF3ED5">
      <w:pPr>
        <w:ind w:leftChars="-118" w:left="1" w:rightChars="-69" w:right="-166" w:hangingChars="71" w:hanging="284"/>
        <w:jc w:val="center"/>
        <w:rPr>
          <w:rFonts w:ascii="標楷體" w:eastAsia="標楷體" w:hAnsi="標楷體"/>
          <w:sz w:val="40"/>
          <w:szCs w:val="40"/>
        </w:rPr>
      </w:pPr>
      <w:r w:rsidRPr="00C857DF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87F93D" wp14:editId="2271728D">
                <wp:simplePos x="0" y="0"/>
                <wp:positionH relativeFrom="column">
                  <wp:posOffset>-71561</wp:posOffset>
                </wp:positionH>
                <wp:positionV relativeFrom="paragraph">
                  <wp:posOffset>-374015</wp:posOffset>
                </wp:positionV>
                <wp:extent cx="100711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1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1CF88" w14:textId="77777777" w:rsidR="006F4E9A" w:rsidRPr="00C857DF" w:rsidRDefault="006F4E9A" w:rsidP="006F4E9A">
                            <w:pPr>
                              <w:rPr>
                                <w:sz w:val="18"/>
                              </w:rPr>
                            </w:pPr>
                            <w:proofErr w:type="gramStart"/>
                            <w:r w:rsidRPr="00C857DF">
                              <w:rPr>
                                <w:rFonts w:ascii="標楷體" w:eastAsia="標楷體" w:hAnsi="標楷體" w:hint="eastAsia"/>
                                <w:sz w:val="28"/>
                                <w:szCs w:val="40"/>
                                <w:shd w:val="pct15" w:color="auto" w:fill="FFFFFF"/>
                              </w:rPr>
                              <w:t>專表</w:t>
                            </w:r>
                            <w:proofErr w:type="gramEnd"/>
                            <w:r w:rsidRPr="00C857DF">
                              <w:rPr>
                                <w:rFonts w:ascii="標楷體" w:eastAsia="標楷體" w:hAnsi="標楷體" w:hint="eastAsia"/>
                                <w:sz w:val="28"/>
                                <w:szCs w:val="40"/>
                                <w:shd w:val="pct15" w:color="auto" w:fill="FFFFFF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40"/>
                                <w:shd w:val="pct15" w:color="auto" w:fill="FFFFFF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87F93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5.65pt;margin-top:-29.45pt;width:79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" filled="f" stroked="f">
                <v:textbox style="mso-fit-shape-to-text:t">
                  <w:txbxContent>
                    <w:p w14:paraId="0BF1CF88" w14:textId="77777777" w:rsidR="006F4E9A" w:rsidRPr="00C857DF" w:rsidRDefault="006F4E9A" w:rsidP="006F4E9A">
                      <w:pPr>
                        <w:rPr>
                          <w:sz w:val="18"/>
                        </w:rPr>
                      </w:pPr>
                      <w:proofErr w:type="gramStart"/>
                      <w:r w:rsidRPr="00C857DF">
                        <w:rPr>
                          <w:rFonts w:ascii="標楷體" w:eastAsia="標楷體" w:hAnsi="標楷體" w:hint="eastAsia"/>
                          <w:sz w:val="28"/>
                          <w:szCs w:val="40"/>
                          <w:shd w:val="pct15" w:color="auto" w:fill="FFFFFF"/>
                        </w:rPr>
                        <w:t>專表</w:t>
                      </w:r>
                      <w:proofErr w:type="gramEnd"/>
                      <w:r w:rsidRPr="00C857DF">
                        <w:rPr>
                          <w:rFonts w:ascii="標楷體" w:eastAsia="標楷體" w:hAnsi="標楷體" w:hint="eastAsia"/>
                          <w:sz w:val="28"/>
                          <w:szCs w:val="40"/>
                          <w:shd w:val="pct15" w:color="auto" w:fill="FFFFFF"/>
                        </w:rPr>
                        <w:t>-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40"/>
                          <w:shd w:val="pct15" w:color="auto" w:fill="FFFFFF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E5D50" w:rsidRPr="00D245C2">
        <w:rPr>
          <w:rFonts w:ascii="標楷體" w:eastAsia="標楷體" w:hAnsi="標楷體" w:hint="eastAsia"/>
          <w:sz w:val="40"/>
          <w:szCs w:val="40"/>
        </w:rPr>
        <w:t>國立澎湖科技大學觀光休閒系</w:t>
      </w:r>
      <w:r w:rsidR="00EE5D50" w:rsidRPr="00EE5D50">
        <w:rPr>
          <w:rFonts w:ascii="標楷體" w:eastAsia="標楷體" w:hAnsi="標楷體" w:hint="eastAsia"/>
          <w:sz w:val="40"/>
          <w:szCs w:val="40"/>
        </w:rPr>
        <w:t>專題研究分組異動申請表</w:t>
      </w:r>
    </w:p>
    <w:p w14:paraId="2C84A722" w14:textId="77777777" w:rsidR="00EE5D50" w:rsidRPr="0029489D" w:rsidRDefault="00EE5D50" w:rsidP="00EE5D50">
      <w:pPr>
        <w:ind w:rightChars="639" w:right="1534"/>
        <w:jc w:val="right"/>
        <w:rPr>
          <w:rFonts w:ascii="標楷體" w:eastAsia="標楷體" w:hAnsi="標楷體"/>
          <w:szCs w:val="40"/>
        </w:rPr>
      </w:pPr>
      <w:r w:rsidRPr="0029489D">
        <w:rPr>
          <w:rFonts w:ascii="標楷體" w:eastAsia="標楷體" w:hAnsi="標楷體" w:hint="eastAsia"/>
          <w:szCs w:val="40"/>
        </w:rPr>
        <w:t>系辦收件日期：</w:t>
      </w:r>
    </w:p>
    <w:p w14:paraId="780C90D3" w14:textId="7CB2BEA2" w:rsidR="00EE5D50" w:rsidRPr="00996A36" w:rsidRDefault="00EE5D50" w:rsidP="00EE5D50">
      <w:pPr>
        <w:spacing w:line="0" w:lineRule="atLeast"/>
        <w:rPr>
          <w:rFonts w:ascii="標楷體" w:eastAsia="標楷體" w:hAnsi="標楷體"/>
          <w:szCs w:val="24"/>
        </w:rPr>
      </w:pPr>
      <w:r w:rsidRPr="00996A36">
        <w:rPr>
          <w:rFonts w:ascii="標楷體" w:eastAsia="標楷體" w:hAnsi="標楷體" w:hint="eastAsia"/>
          <w:szCs w:val="24"/>
        </w:rPr>
        <w:t>繳交期程：</w:t>
      </w:r>
      <w:r w:rsidR="002C0465">
        <w:rPr>
          <w:rFonts w:ascii="標楷體" w:eastAsia="標楷體" w:hAnsi="標楷體" w:hint="eastAsia"/>
          <w:szCs w:val="24"/>
        </w:rPr>
        <w:t>視實際需要方使用該申請表，並</w:t>
      </w:r>
      <w:r w:rsidR="0036147B">
        <w:rPr>
          <w:rFonts w:ascii="標楷體" w:eastAsia="標楷體" w:hAnsi="標楷體" w:hint="eastAsia"/>
          <w:szCs w:val="24"/>
        </w:rPr>
        <w:t>請於學期開始</w:t>
      </w:r>
      <w:r w:rsidR="00C76E93" w:rsidRPr="00C76E93">
        <w:rPr>
          <w:rFonts w:ascii="標楷體" w:eastAsia="標楷體" w:hAnsi="標楷體" w:hint="eastAsia"/>
          <w:b/>
          <w:bCs/>
          <w:szCs w:val="24"/>
        </w:rPr>
        <w:t>(加退選)</w:t>
      </w:r>
      <w:r w:rsidR="00C76E93">
        <w:rPr>
          <w:rFonts w:ascii="標楷體" w:eastAsia="標楷體" w:hAnsi="標楷體" w:hint="eastAsia"/>
          <w:szCs w:val="24"/>
        </w:rPr>
        <w:t>前</w:t>
      </w:r>
      <w:r w:rsidR="0036147B">
        <w:rPr>
          <w:rFonts w:ascii="標楷體" w:eastAsia="標楷體" w:hAnsi="標楷體" w:hint="eastAsia"/>
          <w:szCs w:val="24"/>
        </w:rPr>
        <w:t>完成繳交。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2111"/>
        <w:gridCol w:w="370"/>
        <w:gridCol w:w="1398"/>
        <w:gridCol w:w="1083"/>
        <w:gridCol w:w="2481"/>
        <w:gridCol w:w="2482"/>
      </w:tblGrid>
      <w:tr w:rsidR="00EE5D50" w:rsidRPr="00996A36" w14:paraId="351AF4B6" w14:textId="77777777" w:rsidTr="004E3FC2">
        <w:trPr>
          <w:trHeight w:val="318"/>
        </w:trPr>
        <w:tc>
          <w:tcPr>
            <w:tcW w:w="2695" w:type="dxa"/>
            <w:gridSpan w:val="2"/>
            <w:vMerge w:val="restart"/>
            <w:vAlign w:val="center"/>
          </w:tcPr>
          <w:p w14:paraId="151CE7D0" w14:textId="77777777" w:rsidR="00EE5D50" w:rsidRPr="00996A36" w:rsidRDefault="0036147B" w:rsidP="00A240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</w:t>
            </w:r>
            <w:r w:rsidR="00EE5D50" w:rsidRPr="00996A36">
              <w:rPr>
                <w:rFonts w:ascii="標楷體" w:eastAsia="標楷體" w:hAnsi="標楷體" w:hint="eastAsia"/>
                <w:sz w:val="28"/>
                <w:szCs w:val="28"/>
              </w:rPr>
              <w:t>專題研究類型</w:t>
            </w:r>
          </w:p>
        </w:tc>
        <w:tc>
          <w:tcPr>
            <w:tcW w:w="1800" w:type="dxa"/>
            <w:gridSpan w:val="2"/>
          </w:tcPr>
          <w:p w14:paraId="10F5E577" w14:textId="77777777" w:rsidR="00EE5D50" w:rsidRPr="00996A36" w:rsidRDefault="00EE5D50" w:rsidP="00A240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A36">
              <w:rPr>
                <w:rFonts w:ascii="標楷體" w:eastAsia="標楷體" w:hAnsi="標楷體" w:hint="eastAsia"/>
                <w:sz w:val="28"/>
                <w:szCs w:val="28"/>
              </w:rPr>
              <w:t>學術</w:t>
            </w:r>
          </w:p>
        </w:tc>
        <w:tc>
          <w:tcPr>
            <w:tcW w:w="6187" w:type="dxa"/>
            <w:gridSpan w:val="3"/>
          </w:tcPr>
          <w:p w14:paraId="4470C3F9" w14:textId="77777777" w:rsidR="00EE5D50" w:rsidRPr="00996A36" w:rsidRDefault="00EE5D50" w:rsidP="00A2401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96A36">
              <w:rPr>
                <w:rFonts w:ascii="標楷體" w:eastAsia="標楷體" w:hAnsi="標楷體" w:hint="eastAsia"/>
                <w:sz w:val="28"/>
                <w:szCs w:val="28"/>
              </w:rPr>
              <w:t>□學術性</w:t>
            </w:r>
          </w:p>
        </w:tc>
      </w:tr>
      <w:tr w:rsidR="00EE5D50" w:rsidRPr="00996A36" w14:paraId="6ED89BC0" w14:textId="77777777" w:rsidTr="004E3FC2">
        <w:trPr>
          <w:trHeight w:val="144"/>
        </w:trPr>
        <w:tc>
          <w:tcPr>
            <w:tcW w:w="2695" w:type="dxa"/>
            <w:gridSpan w:val="2"/>
            <w:vMerge/>
          </w:tcPr>
          <w:p w14:paraId="662AA802" w14:textId="77777777" w:rsidR="00EE5D50" w:rsidRPr="00996A36" w:rsidRDefault="00EE5D50" w:rsidP="00A240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14:paraId="0D7C2FEB" w14:textId="77777777" w:rsidR="00EE5D50" w:rsidRPr="00996A36" w:rsidRDefault="00EE5D50" w:rsidP="00A240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A36">
              <w:rPr>
                <w:rFonts w:ascii="標楷體" w:eastAsia="標楷體" w:hAnsi="標楷體" w:hint="eastAsia"/>
                <w:sz w:val="28"/>
                <w:szCs w:val="28"/>
              </w:rPr>
              <w:t>非學術</w:t>
            </w:r>
          </w:p>
        </w:tc>
        <w:tc>
          <w:tcPr>
            <w:tcW w:w="6187" w:type="dxa"/>
            <w:gridSpan w:val="3"/>
          </w:tcPr>
          <w:p w14:paraId="70470004" w14:textId="77777777" w:rsidR="00EE5D50" w:rsidRPr="00996A36" w:rsidRDefault="00EE5D50" w:rsidP="00A2401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96A36">
              <w:rPr>
                <w:rFonts w:ascii="標楷體" w:eastAsia="標楷體" w:hAnsi="標楷體" w:hint="eastAsia"/>
                <w:sz w:val="28"/>
                <w:szCs w:val="28"/>
              </w:rPr>
              <w:t>□實務性、□競賽性、□</w:t>
            </w:r>
            <w:proofErr w:type="gramStart"/>
            <w:r w:rsidRPr="00996A36">
              <w:rPr>
                <w:rFonts w:ascii="標楷體" w:eastAsia="標楷體" w:hAnsi="標楷體" w:hint="eastAsia"/>
                <w:sz w:val="28"/>
                <w:szCs w:val="28"/>
              </w:rPr>
              <w:t>產學性</w:t>
            </w:r>
            <w:proofErr w:type="gramEnd"/>
          </w:p>
        </w:tc>
      </w:tr>
      <w:tr w:rsidR="00EE5D50" w:rsidRPr="00996A36" w14:paraId="088D8B53" w14:textId="77777777" w:rsidTr="004E3FC2">
        <w:trPr>
          <w:trHeight w:val="850"/>
        </w:trPr>
        <w:tc>
          <w:tcPr>
            <w:tcW w:w="2695" w:type="dxa"/>
            <w:gridSpan w:val="2"/>
            <w:vAlign w:val="center"/>
          </w:tcPr>
          <w:p w14:paraId="06DC1029" w14:textId="77777777" w:rsidR="00EE5D50" w:rsidRPr="00996A36" w:rsidRDefault="0036147B" w:rsidP="00A240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</w:t>
            </w:r>
            <w:r w:rsidR="00EE5D50" w:rsidRPr="00996A36">
              <w:rPr>
                <w:rFonts w:ascii="標楷體" w:eastAsia="標楷體" w:hAnsi="標楷體" w:hint="eastAsia"/>
                <w:sz w:val="28"/>
                <w:szCs w:val="28"/>
              </w:rPr>
              <w:t>專題題目</w:t>
            </w:r>
          </w:p>
        </w:tc>
        <w:tc>
          <w:tcPr>
            <w:tcW w:w="7987" w:type="dxa"/>
            <w:gridSpan w:val="5"/>
          </w:tcPr>
          <w:p w14:paraId="4364AEAA" w14:textId="77777777" w:rsidR="00EE5D50" w:rsidRPr="00996A36" w:rsidRDefault="00EE5D50" w:rsidP="00A24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5D50" w:rsidRPr="00996A36" w14:paraId="7566A840" w14:textId="77777777" w:rsidTr="004E3FC2">
        <w:tc>
          <w:tcPr>
            <w:tcW w:w="2695" w:type="dxa"/>
            <w:gridSpan w:val="2"/>
          </w:tcPr>
          <w:p w14:paraId="3926A148" w14:textId="77777777" w:rsidR="00EE5D50" w:rsidRPr="00996A36" w:rsidRDefault="0036147B" w:rsidP="00A240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</w:t>
            </w:r>
            <w:r w:rsidR="00EE5D50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7987" w:type="dxa"/>
            <w:gridSpan w:val="5"/>
          </w:tcPr>
          <w:p w14:paraId="1A060E7E" w14:textId="77777777" w:rsidR="00EE5D50" w:rsidRPr="00996A36" w:rsidRDefault="00EE5D50" w:rsidP="00A24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147B" w:rsidRPr="00996A36" w14:paraId="237AEAD8" w14:textId="77777777" w:rsidTr="0036147B">
        <w:tc>
          <w:tcPr>
            <w:tcW w:w="533" w:type="dxa"/>
            <w:vMerge w:val="restart"/>
            <w:vAlign w:val="center"/>
          </w:tcPr>
          <w:p w14:paraId="7E518D17" w14:textId="77777777" w:rsidR="0036147B" w:rsidRDefault="0036147B" w:rsidP="003614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</w:t>
            </w:r>
          </w:p>
        </w:tc>
        <w:tc>
          <w:tcPr>
            <w:tcW w:w="5074" w:type="dxa"/>
            <w:gridSpan w:val="4"/>
          </w:tcPr>
          <w:p w14:paraId="199EB6A6" w14:textId="77777777" w:rsidR="0036147B" w:rsidRPr="00996A36" w:rsidRDefault="0036147B" w:rsidP="003614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原專題組員名單</w:t>
            </w:r>
          </w:p>
        </w:tc>
        <w:tc>
          <w:tcPr>
            <w:tcW w:w="5075" w:type="dxa"/>
            <w:gridSpan w:val="2"/>
          </w:tcPr>
          <w:p w14:paraId="78D1CB8D" w14:textId="77777777" w:rsidR="0036147B" w:rsidRPr="00996A36" w:rsidRDefault="0036147B" w:rsidP="003614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新專題組員名單</w:t>
            </w:r>
          </w:p>
        </w:tc>
      </w:tr>
      <w:tr w:rsidR="0036147B" w:rsidRPr="00996A36" w14:paraId="52DD5E2C" w14:textId="77777777" w:rsidTr="0036147B">
        <w:tc>
          <w:tcPr>
            <w:tcW w:w="533" w:type="dxa"/>
            <w:vMerge/>
            <w:vAlign w:val="center"/>
          </w:tcPr>
          <w:p w14:paraId="3D901572" w14:textId="77777777" w:rsidR="0036147B" w:rsidRPr="00996A36" w:rsidRDefault="0036147B" w:rsidP="00A240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7" w:type="dxa"/>
            <w:gridSpan w:val="2"/>
            <w:vAlign w:val="center"/>
          </w:tcPr>
          <w:p w14:paraId="5B9379FF" w14:textId="77777777" w:rsidR="0036147B" w:rsidRPr="00996A36" w:rsidRDefault="0036147B" w:rsidP="00A240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A36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537" w:type="dxa"/>
            <w:gridSpan w:val="2"/>
            <w:vAlign w:val="center"/>
          </w:tcPr>
          <w:p w14:paraId="43BC25B2" w14:textId="77777777" w:rsidR="0036147B" w:rsidRPr="00996A36" w:rsidRDefault="0036147B" w:rsidP="00A240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A3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37" w:type="dxa"/>
            <w:vAlign w:val="center"/>
          </w:tcPr>
          <w:p w14:paraId="23FEF362" w14:textId="77777777" w:rsidR="0036147B" w:rsidRPr="00996A36" w:rsidRDefault="0036147B" w:rsidP="00A240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A36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538" w:type="dxa"/>
            <w:vAlign w:val="center"/>
          </w:tcPr>
          <w:p w14:paraId="06CBC8A7" w14:textId="77777777" w:rsidR="0036147B" w:rsidRPr="00996A36" w:rsidRDefault="0036147B" w:rsidP="00A240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A3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4E3FC2" w:rsidRPr="00996A36" w14:paraId="0F634F91" w14:textId="77777777" w:rsidTr="0036147B">
        <w:tc>
          <w:tcPr>
            <w:tcW w:w="533" w:type="dxa"/>
            <w:vAlign w:val="center"/>
          </w:tcPr>
          <w:p w14:paraId="11729DF8" w14:textId="77777777" w:rsidR="004E3FC2" w:rsidRPr="00996A36" w:rsidRDefault="004E3FC2" w:rsidP="00A240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537" w:type="dxa"/>
            <w:gridSpan w:val="2"/>
          </w:tcPr>
          <w:p w14:paraId="752300B7" w14:textId="77777777" w:rsidR="004E3FC2" w:rsidRPr="00996A36" w:rsidRDefault="004E3FC2" w:rsidP="00A24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7" w:type="dxa"/>
            <w:gridSpan w:val="2"/>
          </w:tcPr>
          <w:p w14:paraId="5ADF7393" w14:textId="77777777" w:rsidR="004E3FC2" w:rsidRPr="00996A36" w:rsidRDefault="004E3FC2" w:rsidP="00A24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7" w:type="dxa"/>
          </w:tcPr>
          <w:p w14:paraId="4961BB6C" w14:textId="77777777" w:rsidR="004E3FC2" w:rsidRPr="00996A36" w:rsidRDefault="004E3FC2" w:rsidP="00A24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8" w:type="dxa"/>
          </w:tcPr>
          <w:p w14:paraId="45600316" w14:textId="77777777" w:rsidR="004E3FC2" w:rsidRPr="00996A36" w:rsidRDefault="004E3FC2" w:rsidP="00A24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3FC2" w:rsidRPr="00996A36" w14:paraId="487080C2" w14:textId="77777777" w:rsidTr="0036147B">
        <w:tc>
          <w:tcPr>
            <w:tcW w:w="533" w:type="dxa"/>
            <w:vAlign w:val="center"/>
          </w:tcPr>
          <w:p w14:paraId="6FF028B7" w14:textId="77777777" w:rsidR="004E3FC2" w:rsidRPr="00996A36" w:rsidRDefault="004E3FC2" w:rsidP="00A240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537" w:type="dxa"/>
            <w:gridSpan w:val="2"/>
          </w:tcPr>
          <w:p w14:paraId="6B56F9C7" w14:textId="77777777" w:rsidR="004E3FC2" w:rsidRPr="00996A36" w:rsidRDefault="004E3FC2" w:rsidP="00A24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7" w:type="dxa"/>
            <w:gridSpan w:val="2"/>
          </w:tcPr>
          <w:p w14:paraId="02B92688" w14:textId="77777777" w:rsidR="004E3FC2" w:rsidRPr="00996A36" w:rsidRDefault="004E3FC2" w:rsidP="00A24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7" w:type="dxa"/>
          </w:tcPr>
          <w:p w14:paraId="1407DDCA" w14:textId="77777777" w:rsidR="004E3FC2" w:rsidRPr="00996A36" w:rsidRDefault="004E3FC2" w:rsidP="00A24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8" w:type="dxa"/>
          </w:tcPr>
          <w:p w14:paraId="0CD45293" w14:textId="77777777" w:rsidR="004E3FC2" w:rsidRPr="00996A36" w:rsidRDefault="004E3FC2" w:rsidP="00A24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3FC2" w:rsidRPr="00996A36" w14:paraId="0E3689BA" w14:textId="77777777" w:rsidTr="0036147B">
        <w:tc>
          <w:tcPr>
            <w:tcW w:w="533" w:type="dxa"/>
            <w:vAlign w:val="center"/>
          </w:tcPr>
          <w:p w14:paraId="1F086486" w14:textId="77777777" w:rsidR="004E3FC2" w:rsidRPr="00996A36" w:rsidRDefault="004E3FC2" w:rsidP="00A240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537" w:type="dxa"/>
            <w:gridSpan w:val="2"/>
          </w:tcPr>
          <w:p w14:paraId="20053E8D" w14:textId="77777777" w:rsidR="004E3FC2" w:rsidRPr="00996A36" w:rsidRDefault="004E3FC2" w:rsidP="00A24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7" w:type="dxa"/>
            <w:gridSpan w:val="2"/>
          </w:tcPr>
          <w:p w14:paraId="043D60D9" w14:textId="77777777" w:rsidR="004E3FC2" w:rsidRPr="00996A36" w:rsidRDefault="004E3FC2" w:rsidP="00A24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7" w:type="dxa"/>
          </w:tcPr>
          <w:p w14:paraId="41B90C18" w14:textId="77777777" w:rsidR="004E3FC2" w:rsidRPr="00996A36" w:rsidRDefault="004E3FC2" w:rsidP="00A24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8" w:type="dxa"/>
          </w:tcPr>
          <w:p w14:paraId="7311D573" w14:textId="77777777" w:rsidR="004E3FC2" w:rsidRPr="00996A36" w:rsidRDefault="004E3FC2" w:rsidP="00A24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3FC2" w:rsidRPr="00996A36" w14:paraId="0212EAE1" w14:textId="77777777" w:rsidTr="0036147B">
        <w:tc>
          <w:tcPr>
            <w:tcW w:w="533" w:type="dxa"/>
            <w:vAlign w:val="center"/>
          </w:tcPr>
          <w:p w14:paraId="5D4E5C3E" w14:textId="77777777" w:rsidR="004E3FC2" w:rsidRPr="00996A36" w:rsidRDefault="004E3FC2" w:rsidP="00A240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537" w:type="dxa"/>
            <w:gridSpan w:val="2"/>
          </w:tcPr>
          <w:p w14:paraId="22358ECB" w14:textId="77777777" w:rsidR="004E3FC2" w:rsidRPr="00996A36" w:rsidRDefault="004E3FC2" w:rsidP="00A24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7" w:type="dxa"/>
            <w:gridSpan w:val="2"/>
          </w:tcPr>
          <w:p w14:paraId="7BB3B42B" w14:textId="77777777" w:rsidR="004E3FC2" w:rsidRPr="00996A36" w:rsidRDefault="004E3FC2" w:rsidP="00A24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7" w:type="dxa"/>
          </w:tcPr>
          <w:p w14:paraId="3813DF31" w14:textId="77777777" w:rsidR="004E3FC2" w:rsidRPr="00996A36" w:rsidRDefault="004E3FC2" w:rsidP="00A24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8" w:type="dxa"/>
          </w:tcPr>
          <w:p w14:paraId="6D662128" w14:textId="77777777" w:rsidR="004E3FC2" w:rsidRPr="00996A36" w:rsidRDefault="004E3FC2" w:rsidP="00A24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3FC2" w:rsidRPr="00996A36" w14:paraId="3CF90EC9" w14:textId="77777777" w:rsidTr="0036147B">
        <w:tc>
          <w:tcPr>
            <w:tcW w:w="533" w:type="dxa"/>
            <w:vAlign w:val="center"/>
          </w:tcPr>
          <w:p w14:paraId="2AC96A38" w14:textId="77777777" w:rsidR="004E3FC2" w:rsidRDefault="004E3FC2" w:rsidP="00A240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537" w:type="dxa"/>
            <w:gridSpan w:val="2"/>
          </w:tcPr>
          <w:p w14:paraId="0BFCADD5" w14:textId="77777777" w:rsidR="004E3FC2" w:rsidRPr="00996A36" w:rsidRDefault="004E3FC2" w:rsidP="00A24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7" w:type="dxa"/>
            <w:gridSpan w:val="2"/>
          </w:tcPr>
          <w:p w14:paraId="77A5736E" w14:textId="77777777" w:rsidR="004E3FC2" w:rsidRPr="00996A36" w:rsidRDefault="004E3FC2" w:rsidP="00A24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7" w:type="dxa"/>
          </w:tcPr>
          <w:p w14:paraId="214A45DD" w14:textId="77777777" w:rsidR="004E3FC2" w:rsidRPr="00996A36" w:rsidRDefault="004E3FC2" w:rsidP="00A24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8" w:type="dxa"/>
          </w:tcPr>
          <w:p w14:paraId="3966EF59" w14:textId="77777777" w:rsidR="004E3FC2" w:rsidRPr="00996A36" w:rsidRDefault="004E3FC2" w:rsidP="00A24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3FC2" w:rsidRPr="00996A36" w14:paraId="2E246F7C" w14:textId="77777777" w:rsidTr="0036147B">
        <w:tc>
          <w:tcPr>
            <w:tcW w:w="533" w:type="dxa"/>
            <w:vAlign w:val="center"/>
          </w:tcPr>
          <w:p w14:paraId="39B90C9D" w14:textId="77777777" w:rsidR="004E3FC2" w:rsidRDefault="004E3FC2" w:rsidP="00A240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537" w:type="dxa"/>
            <w:gridSpan w:val="2"/>
          </w:tcPr>
          <w:p w14:paraId="0B25A37A" w14:textId="77777777" w:rsidR="004E3FC2" w:rsidRPr="00996A36" w:rsidRDefault="004E3FC2" w:rsidP="00A24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7" w:type="dxa"/>
            <w:gridSpan w:val="2"/>
          </w:tcPr>
          <w:p w14:paraId="3DFD3AE4" w14:textId="77777777" w:rsidR="004E3FC2" w:rsidRPr="00996A36" w:rsidRDefault="004E3FC2" w:rsidP="00A24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7" w:type="dxa"/>
          </w:tcPr>
          <w:p w14:paraId="36C8FFD1" w14:textId="77777777" w:rsidR="004E3FC2" w:rsidRPr="00996A36" w:rsidRDefault="004E3FC2" w:rsidP="00A24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8" w:type="dxa"/>
          </w:tcPr>
          <w:p w14:paraId="580AB73C" w14:textId="77777777" w:rsidR="004E3FC2" w:rsidRPr="00996A36" w:rsidRDefault="004E3FC2" w:rsidP="00A24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3FC2" w:rsidRPr="00996A36" w14:paraId="1D6785A2" w14:textId="77777777" w:rsidTr="0036147B">
        <w:tc>
          <w:tcPr>
            <w:tcW w:w="533" w:type="dxa"/>
            <w:vAlign w:val="center"/>
          </w:tcPr>
          <w:p w14:paraId="46D5B719" w14:textId="77777777" w:rsidR="004E3FC2" w:rsidRDefault="004E3FC2" w:rsidP="00A240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537" w:type="dxa"/>
            <w:gridSpan w:val="2"/>
          </w:tcPr>
          <w:p w14:paraId="0FDE05C3" w14:textId="77777777" w:rsidR="004E3FC2" w:rsidRPr="00996A36" w:rsidRDefault="004E3FC2" w:rsidP="00A24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7" w:type="dxa"/>
            <w:gridSpan w:val="2"/>
          </w:tcPr>
          <w:p w14:paraId="538FCED9" w14:textId="77777777" w:rsidR="004E3FC2" w:rsidRPr="00996A36" w:rsidRDefault="004E3FC2" w:rsidP="00A24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7" w:type="dxa"/>
          </w:tcPr>
          <w:p w14:paraId="4EFF3FD6" w14:textId="77777777" w:rsidR="004E3FC2" w:rsidRPr="00996A36" w:rsidRDefault="004E3FC2" w:rsidP="00A24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8" w:type="dxa"/>
          </w:tcPr>
          <w:p w14:paraId="3140C8E3" w14:textId="77777777" w:rsidR="004E3FC2" w:rsidRPr="00996A36" w:rsidRDefault="004E3FC2" w:rsidP="00A24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3FC2" w:rsidRPr="00996A36" w14:paraId="42D9C479" w14:textId="77777777" w:rsidTr="0036147B">
        <w:tc>
          <w:tcPr>
            <w:tcW w:w="533" w:type="dxa"/>
            <w:vAlign w:val="center"/>
          </w:tcPr>
          <w:p w14:paraId="277E512C" w14:textId="77777777" w:rsidR="004E3FC2" w:rsidRDefault="004E3FC2" w:rsidP="00A240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537" w:type="dxa"/>
            <w:gridSpan w:val="2"/>
          </w:tcPr>
          <w:p w14:paraId="33FCDD1A" w14:textId="77777777" w:rsidR="004E3FC2" w:rsidRPr="00996A36" w:rsidRDefault="004E3FC2" w:rsidP="00A24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7" w:type="dxa"/>
            <w:gridSpan w:val="2"/>
          </w:tcPr>
          <w:p w14:paraId="06BAF94D" w14:textId="77777777" w:rsidR="004E3FC2" w:rsidRPr="00996A36" w:rsidRDefault="004E3FC2" w:rsidP="00A24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7" w:type="dxa"/>
          </w:tcPr>
          <w:p w14:paraId="4DFAC40E" w14:textId="77777777" w:rsidR="004E3FC2" w:rsidRPr="00996A36" w:rsidRDefault="004E3FC2" w:rsidP="00A24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8" w:type="dxa"/>
          </w:tcPr>
          <w:p w14:paraId="2840390F" w14:textId="77777777" w:rsidR="004E3FC2" w:rsidRPr="00996A36" w:rsidRDefault="004E3FC2" w:rsidP="00A24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7532F7F" w14:textId="77777777" w:rsidR="00EE5D50" w:rsidRPr="00996A36" w:rsidRDefault="00EE5D50" w:rsidP="00EE5D50">
      <w:pPr>
        <w:spacing w:line="40" w:lineRule="exact"/>
        <w:rPr>
          <w:rFonts w:ascii="標楷體" w:eastAsia="標楷體" w:hAnsi="標楷體"/>
          <w:sz w:val="28"/>
          <w:szCs w:val="28"/>
        </w:rPr>
      </w:pPr>
    </w:p>
    <w:p w14:paraId="0D51F74D" w14:textId="77777777" w:rsidR="00EE5D50" w:rsidRDefault="0036147B" w:rsidP="00EE5D50">
      <w:pPr>
        <w:spacing w:line="8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原</w:t>
      </w:r>
      <w:r w:rsidR="00EE5D50" w:rsidRPr="00996A36">
        <w:rPr>
          <w:rFonts w:ascii="標楷體" w:eastAsia="標楷體" w:hAnsi="標楷體" w:hint="eastAsia"/>
          <w:sz w:val="28"/>
          <w:szCs w:val="28"/>
        </w:rPr>
        <w:t>指導</w:t>
      </w:r>
      <w:r w:rsidR="00EE5D50">
        <w:rPr>
          <w:rFonts w:ascii="標楷體" w:eastAsia="標楷體" w:hAnsi="標楷體" w:hint="eastAsia"/>
          <w:sz w:val="28"/>
          <w:szCs w:val="28"/>
        </w:rPr>
        <w:t>老師</w:t>
      </w:r>
      <w:r w:rsidR="00EE5D50" w:rsidRPr="00996A36">
        <w:rPr>
          <w:rFonts w:ascii="標楷體" w:eastAsia="標楷體" w:hAnsi="標楷體" w:hint="eastAsia"/>
          <w:sz w:val="28"/>
          <w:szCs w:val="28"/>
        </w:rPr>
        <w:t>（簽名）：</w:t>
      </w:r>
    </w:p>
    <w:p w14:paraId="1C89087C" w14:textId="77777777" w:rsidR="0036147B" w:rsidRDefault="0036147B" w:rsidP="00EE5D50">
      <w:pPr>
        <w:spacing w:line="8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新指導老師</w:t>
      </w:r>
      <w:r w:rsidRPr="00996A36">
        <w:rPr>
          <w:rFonts w:ascii="標楷體" w:eastAsia="標楷體" w:hAnsi="標楷體" w:hint="eastAsia"/>
          <w:sz w:val="28"/>
          <w:szCs w:val="28"/>
        </w:rPr>
        <w:t>（簽名）：</w:t>
      </w:r>
    </w:p>
    <w:p w14:paraId="501749C6" w14:textId="77777777" w:rsidR="0036147B" w:rsidRPr="00996A36" w:rsidRDefault="0036147B" w:rsidP="00EE5D50">
      <w:pPr>
        <w:spacing w:line="8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系主任：</w:t>
      </w:r>
    </w:p>
    <w:p w14:paraId="28760AC5" w14:textId="77777777" w:rsidR="00EE5D50" w:rsidRDefault="00EE5D50" w:rsidP="0036147B">
      <w:pPr>
        <w:spacing w:line="520" w:lineRule="exact"/>
        <w:rPr>
          <w:rFonts w:ascii="標楷體" w:eastAsia="標楷體" w:hAnsi="標楷體"/>
          <w:sz w:val="52"/>
          <w:szCs w:val="52"/>
        </w:rPr>
      </w:pPr>
    </w:p>
    <w:sectPr w:rsidR="00EE5D50" w:rsidSect="008128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37A40" w14:textId="77777777" w:rsidR="00812844" w:rsidRDefault="00812844" w:rsidP="00C51CFA">
      <w:r>
        <w:separator/>
      </w:r>
    </w:p>
  </w:endnote>
  <w:endnote w:type="continuationSeparator" w:id="0">
    <w:p w14:paraId="0417265B" w14:textId="77777777" w:rsidR="00812844" w:rsidRDefault="00812844" w:rsidP="00C5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61855" w14:textId="77777777" w:rsidR="00812844" w:rsidRDefault="00812844" w:rsidP="00C51CFA">
      <w:r>
        <w:separator/>
      </w:r>
    </w:p>
  </w:footnote>
  <w:footnote w:type="continuationSeparator" w:id="0">
    <w:p w14:paraId="52D33B3D" w14:textId="77777777" w:rsidR="00812844" w:rsidRDefault="00812844" w:rsidP="00C51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0F"/>
    <w:rsid w:val="002C0465"/>
    <w:rsid w:val="0032147B"/>
    <w:rsid w:val="0036147B"/>
    <w:rsid w:val="004638F8"/>
    <w:rsid w:val="004A7322"/>
    <w:rsid w:val="004E3FC2"/>
    <w:rsid w:val="006F4E9A"/>
    <w:rsid w:val="00770B14"/>
    <w:rsid w:val="00812844"/>
    <w:rsid w:val="00942604"/>
    <w:rsid w:val="00A31730"/>
    <w:rsid w:val="00C10F0F"/>
    <w:rsid w:val="00C51CFA"/>
    <w:rsid w:val="00C76E93"/>
    <w:rsid w:val="00D55FC3"/>
    <w:rsid w:val="00DA63F9"/>
    <w:rsid w:val="00E662CD"/>
    <w:rsid w:val="00EE5D50"/>
    <w:rsid w:val="00FF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B78CF4"/>
  <w15:docId w15:val="{34D47D76-EF72-4B87-B467-4C9F4B36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1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1C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1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1CF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Kevin Yang</cp:lastModifiedBy>
  <cp:revision>2</cp:revision>
  <cp:lastPrinted>2015-06-25T11:51:00Z</cp:lastPrinted>
  <dcterms:created xsi:type="dcterms:W3CDTF">2024-03-09T05:24:00Z</dcterms:created>
  <dcterms:modified xsi:type="dcterms:W3CDTF">2024-03-09T05:24:00Z</dcterms:modified>
</cp:coreProperties>
</file>